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2667142" w:displacedByCustomXml="next"/>
    <w:bookmarkEnd w:id="0" w:displacedByCustomXml="next"/>
    <w:sdt>
      <w:sdtPr>
        <w:rPr>
          <w:rFonts w:eastAsiaTheme="minorHAnsi"/>
          <w:kern w:val="2"/>
          <w:lang w:val="de-LU"/>
          <w14:ligatures w14:val="standardContextual"/>
        </w:rPr>
        <w:id w:val="-1196612680"/>
        <w:docPartObj>
          <w:docPartGallery w:val="Cover Pages"/>
          <w:docPartUnique/>
        </w:docPartObj>
      </w:sdtPr>
      <w:sdtEndPr>
        <w:rPr>
          <w:color w:val="156082" w:themeColor="accent1"/>
        </w:rPr>
      </w:sdtEndPr>
      <w:sdtContent>
        <w:p w14:paraId="19E0F481" w14:textId="2E3903E4" w:rsidR="00E33E5F" w:rsidRDefault="00E33E5F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610AD16" wp14:editId="28CD15FC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5-01-27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6CD9A75" w14:textId="7373ECE2" w:rsidR="00E33E5F" w:rsidRDefault="00175586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Cs w:val="28"/>
                                        </w:rPr>
                                        <w:t>1/27/2025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610AD16" id="Gro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0e2841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156082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1-27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6CD9A75" w14:textId="7373ECE2" w:rsidR="00E33E5F" w:rsidRDefault="00175586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Cs w:val="28"/>
                                  </w:rPr>
                                  <w:t>1/27/2025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0e2841 [3215]" strokecolor="#0e284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0e2841 [3215]" strokecolor="#0e284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0e2841 [3215]" strokecolor="#0e284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0e2841 [3215]" strokecolor="#0e284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0e2841 [3215]" strokecolor="#0e284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0e2841 [3215]" strokecolor="#0e2841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0e2841 [3215]" strokecolor="#0e2841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0e2841 [3215]" strokecolor="#0e284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0e2841 [3215]" strokecolor="#0e2841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0e2841 [3215]" strokecolor="#0e2841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0e2841 [3215]" strokecolor="#0e284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0e2841 [3215]" strokecolor="#0e284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0e2841 [3215]" strokecolor="#0e284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0e2841 [3215]" strokecolor="#0e284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0e2841 [3215]" strokecolor="#0e284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0e2841 [3215]" strokecolor="#0e284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0e2841 [3215]" strokecolor="#0e284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D13B16" wp14:editId="1BD4B35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0E9749" w14:textId="12427E35" w:rsidR="00E33E5F" w:rsidRPr="00E33E5F" w:rsidRDefault="00621CE5">
                                <w:pPr>
                                  <w:pStyle w:val="NoSpacing"/>
                                  <w:rPr>
                                    <w:sz w:val="26"/>
                                    <w:szCs w:val="26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33E5F" w:rsidRPr="00E33E5F">
                                      <w:rPr>
                                        <w:sz w:val="26"/>
                                        <w:szCs w:val="26"/>
                                      </w:rPr>
                                      <w:t>Pit Dieschbourg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D13B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510E9749" w14:textId="12427E35" w:rsidR="00E33E5F" w:rsidRPr="00E33E5F" w:rsidRDefault="00621CE5">
                          <w:pPr>
                            <w:pStyle w:val="NoSpacing"/>
                            <w:rPr>
                              <w:sz w:val="26"/>
                              <w:szCs w:val="26"/>
                              <w:lang w:val="de-DE"/>
                            </w:rPr>
                          </w:pPr>
                          <w:sdt>
                            <w:sdtPr>
                              <w:rPr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33E5F" w:rsidRPr="00E33E5F">
                                <w:rPr>
                                  <w:sz w:val="26"/>
                                  <w:szCs w:val="26"/>
                                </w:rPr>
                                <w:t>Pit Dieschbourg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9F06C6A" wp14:editId="277C029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0967D4" w14:textId="024B1BA6" w:rsidR="00E33E5F" w:rsidRPr="007711BE" w:rsidRDefault="00080C03" w:rsidP="00E33E5F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FF0000"/>
                                    <w:sz w:val="56"/>
                                    <w:szCs w:val="56"/>
                                    <w:lang w:val="de-DE"/>
                                  </w:rPr>
                                </w:pPr>
                                <w:r w:rsidRPr="007711BE">
                                  <w:rPr>
                                    <w:rFonts w:asciiTheme="majorHAnsi" w:eastAsiaTheme="majorEastAsia" w:hAnsiTheme="majorHAnsi" w:cstheme="majorBidi"/>
                                    <w:color w:val="FF0000"/>
                                    <w:sz w:val="56"/>
                                    <w:szCs w:val="56"/>
                                    <w:lang w:val="de-DE"/>
                                  </w:rPr>
                                  <w:t>A</w:t>
                                </w:r>
                                <w:r w:rsidR="00175586">
                                  <w:rPr>
                                    <w:rFonts w:asciiTheme="majorHAnsi" w:eastAsiaTheme="majorEastAsia" w:hAnsiTheme="majorHAnsi" w:cstheme="majorBidi"/>
                                    <w:color w:val="FF0000"/>
                                    <w:sz w:val="56"/>
                                    <w:szCs w:val="56"/>
                                    <w:lang w:val="de-DE"/>
                                  </w:rPr>
                                  <w:t>6 Node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F06C6A" id="Text Box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0E0967D4" w14:textId="024B1BA6" w:rsidR="00E33E5F" w:rsidRPr="007711BE" w:rsidRDefault="00080C03" w:rsidP="00E33E5F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FF0000"/>
                              <w:sz w:val="56"/>
                              <w:szCs w:val="56"/>
                              <w:lang w:val="de-DE"/>
                            </w:rPr>
                          </w:pPr>
                          <w:r w:rsidRPr="007711BE">
                            <w:rPr>
                              <w:rFonts w:asciiTheme="majorHAnsi" w:eastAsiaTheme="majorEastAsia" w:hAnsiTheme="majorHAnsi" w:cstheme="majorBidi"/>
                              <w:color w:val="FF0000"/>
                              <w:sz w:val="56"/>
                              <w:szCs w:val="56"/>
                              <w:lang w:val="de-DE"/>
                            </w:rPr>
                            <w:t>A</w:t>
                          </w:r>
                          <w:r w:rsidR="00175586">
                            <w:rPr>
                              <w:rFonts w:asciiTheme="majorHAnsi" w:eastAsiaTheme="majorEastAsia" w:hAnsiTheme="majorHAnsi" w:cstheme="majorBidi"/>
                              <w:color w:val="FF0000"/>
                              <w:sz w:val="56"/>
                              <w:szCs w:val="56"/>
                              <w:lang w:val="de-DE"/>
                            </w:rPr>
                            <w:t>6 Node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8238B87" w14:textId="7EC387AD" w:rsidR="00E33E5F" w:rsidRDefault="00E33E5F">
          <w:pPr>
            <w:rPr>
              <w:rFonts w:eastAsiaTheme="minorEastAsia"/>
              <w:color w:val="156082" w:themeColor="accent1"/>
              <w:kern w:val="0"/>
              <w:lang w:val="en-US"/>
              <w14:ligatures w14:val="none"/>
            </w:rPr>
          </w:pPr>
          <w:r>
            <w:rPr>
              <w:rFonts w:eastAsiaTheme="minorEastAsia"/>
              <w:color w:val="156082" w:themeColor="accent1"/>
              <w:kern w:val="0"/>
              <w:lang w:val="en-US"/>
              <w14:ligatures w14:val="none"/>
            </w:rPr>
            <w:br w:type="page"/>
          </w:r>
        </w:p>
      </w:sdtContent>
    </w:sdt>
    <w:sdt>
      <w:sdtPr>
        <w:rPr>
          <w:rFonts w:eastAsiaTheme="minorHAnsi"/>
          <w:kern w:val="2"/>
          <w:lang w:val="de-LU"/>
          <w14:ligatures w14:val="standardContextual"/>
        </w:rPr>
        <w:id w:val="-1781158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4BB992" w14:textId="71B0C565" w:rsidR="00E33E5F" w:rsidRDefault="00E33E5F" w:rsidP="00E33E5F">
          <w:pPr>
            <w:pStyle w:val="NoSpacing"/>
            <w:rPr>
              <w:sz w:val="32"/>
              <w:szCs w:val="24"/>
              <w:u w:val="single"/>
            </w:rPr>
          </w:pPr>
          <w:r w:rsidRPr="00656722">
            <w:rPr>
              <w:sz w:val="32"/>
              <w:szCs w:val="24"/>
              <w:u w:val="single"/>
            </w:rPr>
            <w:t>Inhaltsverzeichnis</w:t>
          </w:r>
        </w:p>
        <w:p w14:paraId="303032A0" w14:textId="77777777" w:rsidR="00656722" w:rsidRPr="00656722" w:rsidRDefault="00656722" w:rsidP="00E33E5F">
          <w:pPr>
            <w:pStyle w:val="NoSpacing"/>
            <w:rPr>
              <w:sz w:val="32"/>
              <w:szCs w:val="24"/>
              <w:u w:val="single"/>
            </w:rPr>
          </w:pPr>
        </w:p>
        <w:p w14:paraId="74D4554C" w14:textId="3C13C667" w:rsidR="00175586" w:rsidRDefault="00E33E5F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LU"/>
            </w:rPr>
          </w:pPr>
          <w:r>
            <w:fldChar w:fldCharType="begin"/>
          </w:r>
          <w:r w:rsidRPr="00E33E5F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192435207" w:history="1">
            <w:r w:rsidR="00175586" w:rsidRPr="008966D4">
              <w:rPr>
                <w:rStyle w:val="Hyperlink"/>
                <w:noProof/>
              </w:rPr>
              <w:t>Beginn der Arbeit</w:t>
            </w:r>
            <w:r w:rsidR="00175586">
              <w:rPr>
                <w:noProof/>
                <w:webHidden/>
              </w:rPr>
              <w:tab/>
            </w:r>
            <w:r w:rsidR="00175586">
              <w:rPr>
                <w:noProof/>
                <w:webHidden/>
              </w:rPr>
              <w:fldChar w:fldCharType="begin"/>
            </w:r>
            <w:r w:rsidR="00175586">
              <w:rPr>
                <w:noProof/>
                <w:webHidden/>
              </w:rPr>
              <w:instrText xml:space="preserve"> PAGEREF _Toc192435207 \h </w:instrText>
            </w:r>
            <w:r w:rsidR="00175586">
              <w:rPr>
                <w:noProof/>
                <w:webHidden/>
              </w:rPr>
            </w:r>
            <w:r w:rsidR="00175586">
              <w:rPr>
                <w:noProof/>
                <w:webHidden/>
              </w:rPr>
              <w:fldChar w:fldCharType="separate"/>
            </w:r>
            <w:r w:rsidR="00175586">
              <w:rPr>
                <w:noProof/>
                <w:webHidden/>
              </w:rPr>
              <w:t>2</w:t>
            </w:r>
            <w:r w:rsidR="00175586">
              <w:rPr>
                <w:noProof/>
                <w:webHidden/>
              </w:rPr>
              <w:fldChar w:fldCharType="end"/>
            </w:r>
          </w:hyperlink>
        </w:p>
        <w:p w14:paraId="7D1ACB29" w14:textId="10D934A1" w:rsidR="00E33E5F" w:rsidRPr="00E33E5F" w:rsidRDefault="00E33E5F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2A9CA95" w14:textId="7B22DCDA" w:rsidR="00656722" w:rsidRDefault="00656722">
      <w:pPr>
        <w:rPr>
          <w:lang w:val="en-US"/>
        </w:rPr>
      </w:pPr>
      <w:r>
        <w:rPr>
          <w:lang w:val="en-US"/>
        </w:rPr>
        <w:br w:type="page"/>
      </w:r>
    </w:p>
    <w:p w14:paraId="476602C5" w14:textId="5AC78ABF" w:rsidR="00454E28" w:rsidRDefault="00454E28" w:rsidP="007711BE">
      <w:pPr>
        <w:pStyle w:val="Heading1"/>
      </w:pPr>
      <w:bookmarkStart w:id="1" w:name="_Toc192435207"/>
      <w:r>
        <w:lastRenderedPageBreak/>
        <w:t>Beginn der Arbeit</w:t>
      </w:r>
      <w:bookmarkEnd w:id="1"/>
    </w:p>
    <w:p w14:paraId="23D6D08B" w14:textId="25108577" w:rsidR="00F16403" w:rsidRDefault="00175586" w:rsidP="00F16403">
      <w:r w:rsidRPr="00175586">
        <w:drawing>
          <wp:inline distT="0" distB="0" distL="0" distR="0" wp14:anchorId="05DCE2EE" wp14:editId="361B26AC">
            <wp:extent cx="3579707" cy="5369560"/>
            <wp:effectExtent l="318" t="0" r="2222" b="2223"/>
            <wp:docPr id="1439697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975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82153" cy="537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9AAD7" w14:textId="1FC6EC6D" w:rsidR="00175586" w:rsidRDefault="00175586" w:rsidP="00F16403">
      <w:r>
        <w:t>In diesem Sprint ist es darum gegangen alle Komponenten die wir bekommen haben auf eine Platine zu löten.</w:t>
      </w:r>
    </w:p>
    <w:p w14:paraId="2988029E" w14:textId="1C197A2B" w:rsidR="00175586" w:rsidRDefault="00175586" w:rsidP="00F16403">
      <w:r>
        <w:t>Dies sollten wir nach Folgendem Schaltplan tun.</w:t>
      </w:r>
    </w:p>
    <w:p w14:paraId="2F30D943" w14:textId="77777777" w:rsidR="00175586" w:rsidRDefault="00175586" w:rsidP="00F16403"/>
    <w:p w14:paraId="5AA6E415" w14:textId="6642166F" w:rsidR="00175586" w:rsidRDefault="00175586" w:rsidP="00F16403">
      <w:r>
        <w:rPr>
          <w:noProof/>
        </w:rPr>
        <w:lastRenderedPageBreak/>
        <w:drawing>
          <wp:inline distT="0" distB="0" distL="0" distR="0" wp14:anchorId="713B898F" wp14:editId="792EDCFB">
            <wp:extent cx="2838314" cy="5680075"/>
            <wp:effectExtent l="0" t="0" r="635" b="0"/>
            <wp:docPr id="179509347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28" r="14145"/>
                    <a:stretch/>
                  </pic:blipFill>
                  <pic:spPr bwMode="auto">
                    <a:xfrm>
                      <a:off x="0" y="0"/>
                      <a:ext cx="2839333" cy="568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926DE" w14:textId="0ECDF5DD" w:rsidR="00175586" w:rsidRDefault="00175586" w:rsidP="00F16403">
      <w:r>
        <w:t>Das fertige Ergebnis sah dann so aus.</w:t>
      </w:r>
    </w:p>
    <w:p w14:paraId="1283E433" w14:textId="77777777" w:rsidR="00175586" w:rsidRDefault="00175586" w:rsidP="00F16403"/>
    <w:p w14:paraId="33EBC3A9" w14:textId="3F6B61FF" w:rsidR="00175586" w:rsidRDefault="00175586" w:rsidP="00F16403">
      <w:r>
        <w:t>Ich habe mit den Teilen angefangen die am niedrigsten sind damit es später einfach wird.</w:t>
      </w:r>
    </w:p>
    <w:p w14:paraId="026B0DD3" w14:textId="5B2D55D0" w:rsidR="00175586" w:rsidRDefault="00175586" w:rsidP="00F16403">
      <w:r>
        <w:t>Also habe ich mit dem USB Supply angefangen</w:t>
      </w:r>
    </w:p>
    <w:p w14:paraId="7FD7050E" w14:textId="7AE0F193" w:rsidR="00175586" w:rsidRDefault="00175586" w:rsidP="00F16403">
      <w:r w:rsidRPr="00175586">
        <w:drawing>
          <wp:inline distT="0" distB="0" distL="0" distR="0" wp14:anchorId="22A092F5" wp14:editId="288533F7">
            <wp:extent cx="1116437" cy="1085850"/>
            <wp:effectExtent l="0" t="0" r="7620" b="0"/>
            <wp:docPr id="82470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092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2123" cy="10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B3B89" w14:textId="1F5D6770" w:rsidR="00175586" w:rsidRDefault="00175586" w:rsidP="00F16403">
      <w:r>
        <w:t>Das war dieses Teil.</w:t>
      </w:r>
    </w:p>
    <w:p w14:paraId="46694736" w14:textId="6FBDEFE7" w:rsidR="00175586" w:rsidRDefault="00175586" w:rsidP="00F16403">
      <w:r>
        <w:lastRenderedPageBreak/>
        <w:t>Dann noch mein BH1750 Sensor</w:t>
      </w:r>
    </w:p>
    <w:p w14:paraId="16F64CA1" w14:textId="01E66EB2" w:rsidR="00175586" w:rsidRDefault="00175586" w:rsidP="00F16403">
      <w:r w:rsidRPr="00175586">
        <w:drawing>
          <wp:inline distT="0" distB="0" distL="0" distR="0" wp14:anchorId="53CFC77F" wp14:editId="44E2E37C">
            <wp:extent cx="1190625" cy="1505790"/>
            <wp:effectExtent l="0" t="0" r="0" b="0"/>
            <wp:docPr id="1230637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3700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2690" cy="150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7C8AA" w14:textId="77777777" w:rsidR="00175586" w:rsidRDefault="00175586" w:rsidP="00F16403"/>
    <w:p w14:paraId="19A60CD4" w14:textId="2EFE7507" w:rsidR="00175586" w:rsidRDefault="00175586" w:rsidP="00F16403">
      <w:r>
        <w:t>Anschließend habe ich jetzt meine Resistoren und meine Brücken gelötet.</w:t>
      </w:r>
    </w:p>
    <w:p w14:paraId="0CD8A7E1" w14:textId="7B29012C" w:rsidR="00175586" w:rsidRDefault="00175586" w:rsidP="00F16403">
      <w:r>
        <w:t>Die Resistor stärke musste ich als erstes ausrechnen</w:t>
      </w:r>
      <w:r w:rsidR="00565559">
        <w:t>.</w:t>
      </w:r>
    </w:p>
    <w:p w14:paraId="1101AC27" w14:textId="5F4A4CA1" w:rsidR="00565559" w:rsidRDefault="00565559" w:rsidP="00F16403">
      <w:r w:rsidRPr="00565559">
        <w:drawing>
          <wp:inline distT="0" distB="0" distL="0" distR="0" wp14:anchorId="406AB4E6" wp14:editId="2A8172AD">
            <wp:extent cx="5760720" cy="1791335"/>
            <wp:effectExtent l="0" t="0" r="0" b="0"/>
            <wp:docPr id="673179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17927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DF2D1" w14:textId="08186E30" w:rsidR="00565559" w:rsidRDefault="00565559" w:rsidP="00F16403">
      <w:r>
        <w:t>Dies habe ich mit einem Digitalen Rechner errechnet, diese Rechnung ergibt dann dass ich einen Resistor von 680 Ohm brauche, einen von 820 Ohm und einen 470 Ohm.</w:t>
      </w:r>
    </w:p>
    <w:p w14:paraId="59D189C2" w14:textId="65544123" w:rsidR="00565559" w:rsidRDefault="00565559" w:rsidP="00F16403">
      <w:r>
        <w:t>Diese habe ich dann an den Markierten stellen eingelötet.</w:t>
      </w:r>
    </w:p>
    <w:p w14:paraId="20FBAD54" w14:textId="2F803BD0" w:rsidR="00657040" w:rsidRDefault="00657040" w:rsidP="00F16403">
      <w:r>
        <w:t>An den stellen wo „R0“ gekennzeichnet an der Platine habe ich eine Brücke eingelötet mit einem kleinen Stück kabel.</w:t>
      </w:r>
    </w:p>
    <w:p w14:paraId="2BBA63C9" w14:textId="77777777" w:rsidR="00AF5023" w:rsidRDefault="00AF5023" w:rsidP="00F16403"/>
    <w:p w14:paraId="2692ED68" w14:textId="0BA68CC0" w:rsidR="00AF5023" w:rsidRDefault="0082666D" w:rsidP="00F16403">
      <w:r w:rsidRPr="0082666D">
        <w:lastRenderedPageBreak/>
        <w:drawing>
          <wp:inline distT="0" distB="0" distL="0" distR="0" wp14:anchorId="0F724BF0" wp14:editId="1002DC15">
            <wp:extent cx="2352675" cy="3108008"/>
            <wp:effectExtent l="0" t="0" r="0" b="0"/>
            <wp:docPr id="1183588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8865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5599" cy="311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5811B" w14:textId="3CC336AA" w:rsidR="0082666D" w:rsidRDefault="0082666D" w:rsidP="00F16403">
      <w:r>
        <w:t>Dann habe ich mein Bodeneuchtigkeits Sensor angelötet, diesen habe ich mit einem Kabelbinder an der Platine fixiert damit beim Löten der Sensor nicht verrutscht.</w:t>
      </w:r>
    </w:p>
    <w:p w14:paraId="46D008E4" w14:textId="77777777" w:rsidR="0082666D" w:rsidRDefault="0082666D" w:rsidP="00F16403"/>
    <w:p w14:paraId="5450933A" w14:textId="20777EF1" w:rsidR="0082666D" w:rsidRDefault="0082666D" w:rsidP="00F16403">
      <w:r w:rsidRPr="0082666D">
        <w:drawing>
          <wp:inline distT="0" distB="0" distL="0" distR="0" wp14:anchorId="234DB53A" wp14:editId="772E2518">
            <wp:extent cx="1479936" cy="1666875"/>
            <wp:effectExtent l="0" t="0" r="6350" b="0"/>
            <wp:docPr id="239405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0546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2919" cy="167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A0DD" w14:textId="583CB96E" w:rsidR="0082666D" w:rsidRDefault="0082666D" w:rsidP="00F16403">
      <w:r>
        <w:t>Als nächstes habe ich dann mein Temperatursensor angelötet</w:t>
      </w:r>
    </w:p>
    <w:p w14:paraId="741DDBD9" w14:textId="497173E2" w:rsidR="0082666D" w:rsidRDefault="0082666D" w:rsidP="00F16403"/>
    <w:p w14:paraId="1E67197A" w14:textId="7F38093F" w:rsidR="0082666D" w:rsidRDefault="0082666D" w:rsidP="00F16403">
      <w:r w:rsidRPr="0082666D">
        <w:lastRenderedPageBreak/>
        <w:drawing>
          <wp:inline distT="0" distB="0" distL="0" distR="0" wp14:anchorId="23C7C334" wp14:editId="690ADB5E">
            <wp:extent cx="2076450" cy="2476359"/>
            <wp:effectExtent l="0" t="0" r="0" b="635"/>
            <wp:docPr id="2005459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5905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9309" cy="247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3E41A" w14:textId="608EA43A" w:rsidR="0082666D" w:rsidRDefault="0082666D" w:rsidP="00F16403">
      <w:r>
        <w:t>Als letztes habe ich dann eine LED angelötet und mein WEMOS.</w:t>
      </w:r>
    </w:p>
    <w:p w14:paraId="1FED9E2E" w14:textId="77777777" w:rsidR="0082666D" w:rsidRPr="00F16403" w:rsidRDefault="0082666D" w:rsidP="00F16403"/>
    <w:sectPr w:rsidR="0082666D" w:rsidRPr="00F16403" w:rsidSect="00E33E5F">
      <w:headerReference w:type="default" r:id="rId17"/>
      <w:pgSz w:w="11906" w:h="16838" w:code="9"/>
      <w:pgMar w:top="141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B78F" w14:textId="77777777" w:rsidR="00E33E5F" w:rsidRDefault="00E33E5F" w:rsidP="00E33E5F">
      <w:pPr>
        <w:spacing w:after="0" w:line="240" w:lineRule="auto"/>
      </w:pPr>
      <w:r>
        <w:separator/>
      </w:r>
    </w:p>
  </w:endnote>
  <w:endnote w:type="continuationSeparator" w:id="0">
    <w:p w14:paraId="76FA68F9" w14:textId="77777777" w:rsidR="00E33E5F" w:rsidRDefault="00E33E5F" w:rsidP="00E3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0BDB5" w14:textId="77777777" w:rsidR="00E33E5F" w:rsidRDefault="00E33E5F" w:rsidP="00E33E5F">
      <w:pPr>
        <w:spacing w:after="0" w:line="240" w:lineRule="auto"/>
      </w:pPr>
      <w:r>
        <w:separator/>
      </w:r>
    </w:p>
  </w:footnote>
  <w:footnote w:type="continuationSeparator" w:id="0">
    <w:p w14:paraId="20B0E207" w14:textId="77777777" w:rsidR="00E33E5F" w:rsidRDefault="00E33E5F" w:rsidP="00E3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2E4B5" w14:textId="0C848A62" w:rsidR="00E33E5F" w:rsidRPr="00E33E5F" w:rsidRDefault="00E33E5F">
    <w:pPr>
      <w:pStyle w:val="Header"/>
      <w:rPr>
        <w:lang w:val="de-DE"/>
      </w:rPr>
    </w:pPr>
    <w:r>
      <w:rPr>
        <w:lang w:val="de-DE"/>
      </w:rPr>
      <w:t>Diepi490</w:t>
    </w:r>
    <w:r>
      <w:rPr>
        <w:lang w:val="de-DE"/>
      </w:rPr>
      <w:tab/>
      <w:t>PIF</w:t>
    </w:r>
    <w:r>
      <w:rPr>
        <w:lang w:val="de-DE"/>
      </w:rPr>
      <w:tab/>
      <w:t>1TPIF2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642B"/>
    <w:multiLevelType w:val="hybridMultilevel"/>
    <w:tmpl w:val="103884D6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201"/>
    <w:multiLevelType w:val="hybridMultilevel"/>
    <w:tmpl w:val="BBC06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2BD1"/>
    <w:multiLevelType w:val="hybridMultilevel"/>
    <w:tmpl w:val="41FCB28E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F2F36"/>
    <w:multiLevelType w:val="hybridMultilevel"/>
    <w:tmpl w:val="BF66362E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E6F2E"/>
    <w:multiLevelType w:val="hybridMultilevel"/>
    <w:tmpl w:val="E996AE36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67984">
    <w:abstractNumId w:val="4"/>
  </w:num>
  <w:num w:numId="2" w16cid:durableId="136191332">
    <w:abstractNumId w:val="3"/>
  </w:num>
  <w:num w:numId="3" w16cid:durableId="64883435">
    <w:abstractNumId w:val="2"/>
  </w:num>
  <w:num w:numId="4" w16cid:durableId="1873033660">
    <w:abstractNumId w:val="0"/>
  </w:num>
  <w:num w:numId="5" w16cid:durableId="102618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5F"/>
    <w:rsid w:val="00037142"/>
    <w:rsid w:val="00080C03"/>
    <w:rsid w:val="000A5FD6"/>
    <w:rsid w:val="00104B0A"/>
    <w:rsid w:val="0011779B"/>
    <w:rsid w:val="00175586"/>
    <w:rsid w:val="00181CA1"/>
    <w:rsid w:val="001A0A14"/>
    <w:rsid w:val="001B6A46"/>
    <w:rsid w:val="001D4F44"/>
    <w:rsid w:val="00226431"/>
    <w:rsid w:val="002271D9"/>
    <w:rsid w:val="002500C3"/>
    <w:rsid w:val="002B4938"/>
    <w:rsid w:val="002B555B"/>
    <w:rsid w:val="00335082"/>
    <w:rsid w:val="0033583A"/>
    <w:rsid w:val="00375FB9"/>
    <w:rsid w:val="003F3F30"/>
    <w:rsid w:val="00433FE4"/>
    <w:rsid w:val="004364DC"/>
    <w:rsid w:val="00454E28"/>
    <w:rsid w:val="00474171"/>
    <w:rsid w:val="004A35B0"/>
    <w:rsid w:val="00556898"/>
    <w:rsid w:val="00565559"/>
    <w:rsid w:val="00576718"/>
    <w:rsid w:val="00581FEF"/>
    <w:rsid w:val="006148E5"/>
    <w:rsid w:val="00621CE5"/>
    <w:rsid w:val="00656722"/>
    <w:rsid w:val="00657040"/>
    <w:rsid w:val="00677223"/>
    <w:rsid w:val="006F080F"/>
    <w:rsid w:val="007711BE"/>
    <w:rsid w:val="007F2AB2"/>
    <w:rsid w:val="0082666D"/>
    <w:rsid w:val="00883B99"/>
    <w:rsid w:val="00895460"/>
    <w:rsid w:val="00896F88"/>
    <w:rsid w:val="008F2820"/>
    <w:rsid w:val="009B46C6"/>
    <w:rsid w:val="009D050F"/>
    <w:rsid w:val="00A14B2B"/>
    <w:rsid w:val="00A5179E"/>
    <w:rsid w:val="00A9150E"/>
    <w:rsid w:val="00AA348A"/>
    <w:rsid w:val="00AF5023"/>
    <w:rsid w:val="00BA14C7"/>
    <w:rsid w:val="00BF697E"/>
    <w:rsid w:val="00C2679B"/>
    <w:rsid w:val="00C64C9B"/>
    <w:rsid w:val="00C82B94"/>
    <w:rsid w:val="00CB4D0C"/>
    <w:rsid w:val="00D02CEC"/>
    <w:rsid w:val="00D04855"/>
    <w:rsid w:val="00D46190"/>
    <w:rsid w:val="00E33E5F"/>
    <w:rsid w:val="00E52CCA"/>
    <w:rsid w:val="00E5521A"/>
    <w:rsid w:val="00EA4815"/>
    <w:rsid w:val="00EE077D"/>
    <w:rsid w:val="00EE7E3F"/>
    <w:rsid w:val="00F16403"/>
    <w:rsid w:val="00F17CD6"/>
    <w:rsid w:val="00FA5A64"/>
    <w:rsid w:val="00FD0B7F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47ED"/>
  <w15:chartTrackingRefBased/>
  <w15:docId w15:val="{4849E8EF-B5E6-48CA-921E-C2615140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5F"/>
    <w:rPr>
      <w:rFonts w:ascii="Calibri" w:hAnsi="Calibri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E5F"/>
    <w:pPr>
      <w:keepNext/>
      <w:keepLines/>
      <w:spacing w:before="360" w:after="80"/>
      <w:outlineLvl w:val="0"/>
    </w:pPr>
    <w:rPr>
      <w:rFonts w:ascii="Arial" w:eastAsiaTheme="majorEastAsia" w:hAnsi="Arial" w:cstheme="majorBidi"/>
      <w:color w:val="FF0000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E5F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FF0000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5F"/>
    <w:rPr>
      <w:rFonts w:ascii="Arial" w:eastAsiaTheme="majorEastAsia" w:hAnsi="Arial" w:cstheme="majorBidi"/>
      <w:color w:val="FF0000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3E5F"/>
    <w:rPr>
      <w:rFonts w:ascii="Arial" w:eastAsiaTheme="majorEastAsia" w:hAnsi="Arial" w:cstheme="majorBidi"/>
      <w:color w:val="FF0000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E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33E5F"/>
    <w:pPr>
      <w:spacing w:after="0" w:line="240" w:lineRule="auto"/>
    </w:pPr>
    <w:rPr>
      <w:rFonts w:ascii="Calibri" w:eastAsiaTheme="minorEastAsia" w:hAnsi="Calibri"/>
      <w:kern w:val="0"/>
      <w:sz w:val="28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33E5F"/>
    <w:rPr>
      <w:rFonts w:ascii="Calibri" w:eastAsiaTheme="minorEastAsia" w:hAnsi="Calibri"/>
      <w:kern w:val="0"/>
      <w:sz w:val="2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5F"/>
  </w:style>
  <w:style w:type="paragraph" w:styleId="Footer">
    <w:name w:val="footer"/>
    <w:basedOn w:val="Normal"/>
    <w:link w:val="FooterChar"/>
    <w:uiPriority w:val="99"/>
    <w:unhideWhenUsed/>
    <w:rsid w:val="00E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5F"/>
  </w:style>
  <w:style w:type="paragraph" w:styleId="TOCHeading">
    <w:name w:val="TOC Heading"/>
    <w:basedOn w:val="Heading1"/>
    <w:next w:val="Normal"/>
    <w:uiPriority w:val="39"/>
    <w:unhideWhenUsed/>
    <w:qFormat/>
    <w:rsid w:val="00E33E5F"/>
    <w:pPr>
      <w:spacing w:before="240" w:after="0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56722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56722"/>
    <w:pPr>
      <w:spacing w:after="100"/>
      <w:ind w:left="280"/>
    </w:pPr>
  </w:style>
  <w:style w:type="character" w:styleId="UnresolvedMention">
    <w:name w:val="Unresolved Mention"/>
    <w:basedOn w:val="DefaultParagraphFont"/>
    <w:uiPriority w:val="99"/>
    <w:semiHidden/>
    <w:unhideWhenUsed/>
    <w:rsid w:val="000A5F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FD6"/>
    <w:rPr>
      <w:color w:val="96607D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9150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B2E23-9B3D-45BE-940C-269C8F8E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Raspberry Pi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Raspberry Pi</dc:title>
  <dc:subject/>
  <dc:creator>Pit Dieschbourg</dc:creator>
  <cp:keywords/>
  <dc:description/>
  <cp:lastModifiedBy>Pit Dieschbourg</cp:lastModifiedBy>
  <cp:revision>14</cp:revision>
  <cp:lastPrinted>2025-01-28T09:36:00Z</cp:lastPrinted>
  <dcterms:created xsi:type="dcterms:W3CDTF">2024-12-15T13:15:00Z</dcterms:created>
  <dcterms:modified xsi:type="dcterms:W3CDTF">2025-03-09T17:22:00Z</dcterms:modified>
</cp:coreProperties>
</file>